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39DD" w:rsidP="566AD83E" w:rsidRDefault="39F6B553" w14:paraId="5FC95A99" w14:textId="15D30723">
      <w:pPr>
        <w:spacing w:line="276" w:lineRule="auto"/>
        <w:rPr>
          <w:rFonts w:ascii="Arial" w:hAnsi="Arial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69E251BB" wp14:editId="566AD83E">
            <wp:extent cx="5724524" cy="1162050"/>
            <wp:effectExtent l="0" t="0" r="0" b="0"/>
            <wp:docPr id="756990072" name="Bildobjekt 75699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DD" w:rsidP="566AD83E" w:rsidRDefault="39F6B553" w14:paraId="6D98F2ED" w14:textId="3FF094F7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566AD83E">
        <w:rPr>
          <w:rFonts w:ascii="Calibri" w:hAnsi="Calibri" w:eastAsia="Calibri" w:cs="Calibri"/>
          <w:color w:val="000000" w:themeColor="text1"/>
          <w:lang w:val="sv"/>
        </w:rPr>
        <w:t xml:space="preserve"> </w:t>
      </w:r>
    </w:p>
    <w:p w:rsidR="00F639DD" w:rsidP="566AD83E" w:rsidRDefault="39F6B553" w14:paraId="34CFF4A0" w14:textId="459FCB8F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val="sv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val="sv"/>
        </w:rPr>
        <w:t>Mötesprotokoll</w:t>
      </w:r>
    </w:p>
    <w:p w:rsidRPr="004C0D78" w:rsidR="00F639DD" w:rsidP="566AD83E" w:rsidRDefault="39F6B553" w14:paraId="56E822AC" w14:textId="4A65F7BA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Dag: </w:t>
      </w:r>
    </w:p>
    <w:p w:rsidRPr="004C0D78" w:rsidR="00F639DD" w:rsidP="566AD83E" w:rsidRDefault="39F6B553" w14:paraId="688F8C99" w14:textId="681E6142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Tisdag 18 oktober 2022</w:t>
      </w:r>
    </w:p>
    <w:p w:rsidRPr="004C0D78" w:rsidR="00F639DD" w:rsidP="566AD83E" w:rsidRDefault="39F6B553" w14:paraId="72D5AB8D" w14:textId="283FB615">
      <w:pPr>
        <w:spacing w:line="319" w:lineRule="auto"/>
        <w:ind w:left="-20" w:right="764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Tid:</w:t>
      </w:r>
    </w:p>
    <w:p w:rsidRPr="004C0D78" w:rsidR="00F639DD" w:rsidP="566AD83E" w:rsidRDefault="39F6B553" w14:paraId="3BF27740" w14:textId="76D7236D">
      <w:pPr>
        <w:spacing w:line="319" w:lineRule="auto"/>
        <w:ind w:left="-20" w:right="764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17:15-19:30(</w:t>
      </w:r>
      <w:proofErr w:type="gram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max sluttid</w:t>
      </w:r>
      <w:proofErr w:type="gram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)</w:t>
      </w:r>
    </w:p>
    <w:p w:rsidRPr="004C0D78" w:rsidR="00F639DD" w:rsidP="566AD83E" w:rsidRDefault="39F6B553" w14:paraId="21B6334F" w14:textId="04AEDFB5">
      <w:pPr>
        <w:spacing w:line="276" w:lineRule="auto"/>
        <w:ind w:left="-20" w:right="764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Plats:</w:t>
      </w:r>
    </w:p>
    <w:p w:rsidRPr="004C0D78" w:rsidR="00F639DD" w:rsidP="566AD83E" w:rsidRDefault="39F6B553" w14:paraId="16A01956" w14:textId="2D5A96BE">
      <w:pPr>
        <w:spacing w:line="276" w:lineRule="auto"/>
        <w:ind w:left="-20" w:right="764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Digitalis</w:t>
      </w:r>
    </w:p>
    <w:p w:rsidR="00F639DD" w:rsidP="566AD83E" w:rsidRDefault="39F6B553" w14:paraId="03608A7A" w14:textId="1C3EA9DC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Närvarande: </w:t>
      </w:r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Linnéa </w:t>
      </w:r>
      <w:proofErr w:type="spellStart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Beun</w:t>
      </w:r>
      <w:proofErr w:type="spellEnd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, Ida </w:t>
      </w:r>
      <w:proofErr w:type="spellStart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Billfeldt</w:t>
      </w:r>
      <w:proofErr w:type="spellEnd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, Sarah Edlund, </w:t>
      </w:r>
      <w:proofErr w:type="spellStart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Leelo</w:t>
      </w:r>
      <w:proofErr w:type="spellEnd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Hakefjäll, Love Brommé, Irma Stenvall, </w:t>
      </w:r>
      <w:proofErr w:type="spellStart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Solange</w:t>
      </w:r>
      <w:proofErr w:type="spellEnd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proofErr w:type="spellStart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Tenzelius</w:t>
      </w:r>
      <w:proofErr w:type="spellEnd"/>
      <w:r w:rsidRPr="566AD83E" w:rsidR="6ADAEA3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, Agnes Johansson, Kajsa Pekkari</w:t>
      </w:r>
      <w:r w:rsidRPr="566AD83E" w:rsidR="1AFDA0E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, Emma Johansson, Julia Andersson, Ebba Lindström, </w:t>
      </w:r>
      <w:proofErr w:type="spellStart"/>
      <w:r w:rsidRPr="566AD83E" w:rsidR="1AFDA0E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Rima</w:t>
      </w:r>
      <w:proofErr w:type="spellEnd"/>
      <w:r w:rsidRPr="566AD83E" w:rsidR="1AFDA0E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proofErr w:type="spellStart"/>
      <w:r w:rsidRPr="566AD83E" w:rsidR="1AFDA0E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Patel</w:t>
      </w:r>
      <w:proofErr w:type="spellEnd"/>
      <w:r w:rsidRPr="566AD83E" w:rsidR="06E9815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, Julia de Luca</w:t>
      </w:r>
    </w:p>
    <w:p w:rsidRPr="004C0D78" w:rsidR="00F639DD" w:rsidP="566AD83E" w:rsidRDefault="39F6B553" w14:paraId="52983AA2" w14:textId="1E70A60C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1. Mötets öppnande</w:t>
      </w: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 </w:t>
      </w:r>
    </w:p>
    <w:p w:rsidRPr="004C0D78" w:rsidR="00F639DD" w:rsidP="566AD83E" w:rsidRDefault="39F6B553" w14:paraId="747E05AC" w14:textId="4EAC2D62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2. Val av justerare </w:t>
      </w:r>
    </w:p>
    <w:p w:rsidR="00F639DD" w:rsidP="566AD83E" w:rsidRDefault="32DED584" w14:paraId="1A01203F" w14:textId="5A1A2BDB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Ida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Billfeldt</w:t>
      </w:r>
      <w:proofErr w:type="spellEnd"/>
      <w:r w:rsidRPr="566AD83E" w:rsidR="3B1D286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nomineras till justerare </w:t>
      </w:r>
    </w:p>
    <w:p w:rsidR="00F639DD" w:rsidP="4715549C" w:rsidRDefault="3B1D2866" w14:paraId="3AFBC83C" w14:textId="7AF5E317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BESLUT Ida </w:t>
      </w:r>
      <w:proofErr w:type="spellStart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Billfel</w:t>
      </w:r>
      <w:r w:rsidRPr="4715549C" w:rsidR="22A3DFE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d</w:t>
      </w: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t</w:t>
      </w:r>
      <w:proofErr w:type="spellEnd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väljs som justerare </w:t>
      </w:r>
    </w:p>
    <w:p w:rsidRPr="004C0D78" w:rsidR="00F639DD" w:rsidP="566AD83E" w:rsidRDefault="39F6B553" w14:paraId="63BB46E4" w14:textId="1FD660EE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3. Godkännande av dagordning</w:t>
      </w: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 </w:t>
      </w:r>
    </w:p>
    <w:p w:rsidR="00F639DD" w:rsidP="566AD83E" w:rsidRDefault="3D6BC5B7" w14:paraId="237DCEC7" w14:textId="43DB2C4C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Förslag att godkänna dagordningen   </w:t>
      </w:r>
    </w:p>
    <w:p w:rsidR="00F639DD" w:rsidP="566AD83E" w:rsidRDefault="3D6BC5B7" w14:paraId="67D2E9C6" w14:textId="4064A4AD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BESLUT Godkänna dagordningen  </w:t>
      </w:r>
    </w:p>
    <w:p w:rsidRPr="004C0D78" w:rsidR="00F639DD" w:rsidP="566AD83E" w:rsidRDefault="39F6B553" w14:paraId="5E0E8471" w14:textId="6D37B0D5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 Utskotten berättar vad som är på gång  </w:t>
      </w:r>
    </w:p>
    <w:p w:rsidR="00F639DD" w:rsidP="566AD83E" w:rsidRDefault="1E7A42C3" w14:paraId="79F62417" w14:textId="2F844A96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- Hög arbetsbelastning inför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SSkräcken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och akuten</w:t>
      </w:r>
    </w:p>
    <w:p w:rsidR="00F639DD" w:rsidP="566AD83E" w:rsidRDefault="1E7A42C3" w14:paraId="75F47D41" w14:textId="2381E0DE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-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SSkräcken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öppen för hela Liu och man får ta med +1 </w:t>
      </w:r>
    </w:p>
    <w:p w:rsidR="00F639DD" w:rsidP="566AD83E" w:rsidRDefault="39F6B553" w14:paraId="571ACB46" w14:textId="0ACBAAF7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4.1 </w:t>
      </w:r>
      <w:proofErr w:type="spellStart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SSKål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 </w:t>
      </w:r>
    </w:p>
    <w:p w:rsidR="00F639DD" w:rsidP="566AD83E" w:rsidRDefault="39F6B553" w14:paraId="554F65D8" w14:textId="0CAE33D0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lastRenderedPageBreak/>
        <w:t xml:space="preserve">4.2 Studiesocialt ansvariga </w:t>
      </w:r>
    </w:p>
    <w:p w:rsidR="00F639DD" w:rsidP="4715549C" w:rsidRDefault="360B0429" w14:paraId="21A2EEB0" w14:textId="2F703816">
      <w:pPr>
        <w:pStyle w:val="Liststycke"/>
        <w:numPr>
          <w:ilvl w:val="0"/>
          <w:numId w:val="9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Skrivit på avtal inför sektionens medverkan på ambulansen</w:t>
      </w:r>
      <w:r w:rsidRPr="4715549C" w:rsidR="1BC40D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12/11</w:t>
      </w: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. </w:t>
      </w:r>
    </w:p>
    <w:p w:rsidR="00F639DD" w:rsidP="4715549C" w:rsidRDefault="39F6B553" w14:paraId="43359005" w14:textId="05FC4939">
      <w:pPr>
        <w:pStyle w:val="Liststycke"/>
        <w:numPr>
          <w:ilvl w:val="0"/>
          <w:numId w:val="9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Tacokväll och uppstart med nya HF den 21/10</w:t>
      </w:r>
    </w:p>
    <w:p w:rsidRPr="004C0D78" w:rsidR="00F639DD" w:rsidP="566AD83E" w:rsidRDefault="39F6B553" w14:paraId="1498BCCF" w14:textId="44716126">
      <w:pPr>
        <w:pStyle w:val="Liststycke"/>
        <w:numPr>
          <w:ilvl w:val="0"/>
          <w:numId w:val="9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Intresseanmälan för nya </w:t>
      </w:r>
      <w:proofErr w:type="spellStart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ÖF</w:t>
      </w:r>
      <w:proofErr w:type="spellEnd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ligger ute, hittills 15 personer</w:t>
      </w:r>
    </w:p>
    <w:p w:rsidR="00F639DD" w:rsidP="566AD83E" w:rsidRDefault="57B2BCBA" w14:paraId="1A07E179" w14:textId="28464486">
      <w:pPr>
        <w:pStyle w:val="Liststycke"/>
        <w:numPr>
          <w:ilvl w:val="0"/>
          <w:numId w:val="9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proofErr w:type="spellStart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MedFak</w:t>
      </w:r>
      <w:proofErr w:type="spellEnd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- sittning </w:t>
      </w:r>
      <w:r w:rsidRPr="4715549C" w:rsidR="246F94B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24/11. Kommer även en till våren. </w:t>
      </w:r>
    </w:p>
    <w:p w:rsidRPr="004C0D78" w:rsidR="00F639DD" w:rsidP="566AD83E" w:rsidRDefault="0E3C09D1" w14:paraId="2885B1C7" w14:textId="082908DD">
      <w:pPr>
        <w:pStyle w:val="Liststycke"/>
        <w:numPr>
          <w:ilvl w:val="0"/>
          <w:numId w:val="9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Datum </w:t>
      </w:r>
      <w:r w:rsidRPr="4715549C" w:rsidR="39F6B55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för FUB2</w:t>
      </w:r>
      <w:r w:rsidRPr="4715549C" w:rsidR="6287F58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planeras</w:t>
      </w:r>
      <w:r w:rsidRPr="4715549C" w:rsidR="39F6B55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inför kommande termin</w:t>
      </w:r>
    </w:p>
    <w:p w:rsidR="00F639DD" w:rsidP="566AD83E" w:rsidRDefault="39F6B553" w14:paraId="4DA1307B" w14:textId="5B3384BF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4.3 Utbildningsbevakare</w:t>
      </w:r>
    </w:p>
    <w:p w:rsidR="00F639DD" w:rsidP="566AD83E" w:rsidRDefault="0D3AD5EB" w14:paraId="12177425" w14:textId="45D2EABE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Bra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uppslutning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på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pluggstugan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4C0D78" w:rsidR="00F639DD" w:rsidP="566AD83E" w:rsidRDefault="08CF9E97" w14:paraId="5A77E080" w14:textId="2BAFDC6D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2B59979C" w:rsidR="39F6B5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"/>
        </w:rPr>
        <w:t>Programutskott</w:t>
      </w:r>
      <w:proofErr w:type="spellStart"/>
      <w:proofErr w:type="spellEnd"/>
      <w:proofErr w:type="spellStart"/>
      <w:proofErr w:type="spellEnd"/>
    </w:p>
    <w:p w:rsidRPr="004C0D78" w:rsidR="00F639DD" w:rsidP="566AD83E" w:rsidRDefault="08CF9E97" w14:paraId="3261EEDA" w14:textId="47F5BD2F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2B59979C" w:rsidR="08CF9E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-SE"/>
        </w:rPr>
        <w:t xml:space="preserve">Helene Marklund och Eva </w:t>
      </w:r>
      <w:proofErr w:type="spellStart"/>
      <w:r w:rsidRPr="2B59979C" w:rsidR="08CF9E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-SE"/>
        </w:rPr>
        <w:t>Uebel</w:t>
      </w:r>
      <w:proofErr w:type="spellEnd"/>
      <w:r w:rsidRPr="2B59979C" w:rsidR="08CF9E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-SE"/>
        </w:rPr>
        <w:t xml:space="preserve"> är med på </w:t>
      </w:r>
      <w:proofErr w:type="spellStart"/>
      <w:r w:rsidRPr="2B59979C" w:rsidR="08CF9E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-SE"/>
        </w:rPr>
        <w:t>kusrdialogerna</w:t>
      </w:r>
      <w:proofErr w:type="spellEnd"/>
      <w:r w:rsidRPr="2B59979C" w:rsidR="08CF9E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-SE"/>
        </w:rPr>
        <w:t xml:space="preserve"> och pratar om ME12</w:t>
      </w:r>
    </w:p>
    <w:p w:rsidRPr="004C0D78" w:rsidR="00F639DD" w:rsidP="566AD83E" w:rsidRDefault="39F6B553" w14:paraId="67156277" w14:textId="157D2501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proofErr w:type="gram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Funktionsmail</w:t>
      </w:r>
      <w:proofErr w:type="gramEnd"/>
      <w:r w:rsidRPr="566AD83E" w:rsidR="1417655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finns nu för att studenter lättare ska kunna ta kontakt med UB</w:t>
      </w:r>
    </w:p>
    <w:p w:rsidR="00F639DD" w:rsidP="566AD83E" w:rsidRDefault="46734FE2" w14:paraId="137C694F" w14:textId="2BEFA307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Dålig uppslutning på programråden</w:t>
      </w:r>
    </w:p>
    <w:p w:rsidR="00F639DD" w:rsidP="566AD83E" w:rsidRDefault="39F6B553" w14:paraId="19E2C4DA" w14:textId="73D7543D">
      <w:pPr>
        <w:spacing w:line="276" w:lineRule="auto"/>
        <w:ind w:left="-20" w:right="73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4.4 Arbetsmiljö</w:t>
      </w:r>
    </w:p>
    <w:p w:rsidRPr="004C0D78" w:rsidR="00F639DD" w:rsidP="566AD83E" w:rsidRDefault="320EBD21" w14:paraId="414BD8A9" w14:textId="7BE1F75C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004C0D7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  <w:t>Kommit in en del svar på enkäten “Kaffe för en åsikt”</w:t>
      </w:r>
    </w:p>
    <w:p w:rsidR="00F639DD" w:rsidP="566AD83E" w:rsidRDefault="05183514" w14:paraId="47AA28C0" w14:textId="6EB3FA4D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Information om </w:t>
      </w:r>
      <w:proofErr w:type="spellStart"/>
      <w:r w:rsidRPr="566AD83E" w:rsidR="39F6B55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Mercy</w:t>
      </w:r>
      <w:proofErr w:type="spellEnd"/>
      <w:r w:rsidRPr="566AD83E" w:rsidR="39F6B55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Ships</w:t>
      </w:r>
      <w:r w:rsidRPr="566AD83E" w:rsidR="720C17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:</w:t>
      </w:r>
      <w:r w:rsidRPr="566AD83E" w:rsidR="39F6B55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r w:rsidRPr="566AD83E" w:rsidR="623173D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l</w:t>
      </w:r>
      <w:r w:rsidRPr="566AD83E" w:rsidR="051ECE6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unchföreläsning 4 november 12:15-13 i Hasselquist</w:t>
      </w:r>
      <w:r w:rsidRPr="566AD83E" w:rsidR="500614E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.</w:t>
      </w:r>
      <w:r w:rsidRPr="566AD83E" w:rsidR="125B5AE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r w:rsidRPr="566AD83E" w:rsidR="7FABC9D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Alla sektione</w:t>
      </w:r>
      <w:r w:rsidRPr="566AD83E" w:rsidR="06B4940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r</w:t>
      </w:r>
      <w:r w:rsidRPr="566AD83E" w:rsidR="7FABC9D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bidrar med pengar till lunchen, s</w:t>
      </w:r>
      <w:r w:rsidRPr="566AD83E" w:rsidR="500614E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ektionen bidrar med </w:t>
      </w:r>
      <w:r w:rsidRPr="566AD83E" w:rsidR="06231F5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1300 kr</w:t>
      </w:r>
      <w:r w:rsidRPr="566AD83E" w:rsidR="573EB1F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. </w:t>
      </w:r>
    </w:p>
    <w:p w:rsidR="00F639DD" w:rsidP="566AD83E" w:rsidRDefault="39F6B553" w14:paraId="5668AFBE" w14:textId="3D752E2C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2B59979C" w:rsidR="6C2C07D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"/>
        </w:rPr>
        <w:t>Eventuellt s</w:t>
      </w:r>
      <w:r w:rsidRPr="2B59979C" w:rsidR="39F6B5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"/>
        </w:rPr>
        <w:t>amarbete med SSK-N om enkät</w:t>
      </w:r>
      <w:r w:rsidRPr="2B59979C" w:rsidR="6DFD6C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sv"/>
        </w:rPr>
        <w:t xml:space="preserve"> för att undersöka trivseln på sjuksköterskeprogrammet. Tidigare studenter upplever att de inte har trivts på programmet. </w:t>
      </w:r>
    </w:p>
    <w:p w:rsidR="00F639DD" w:rsidP="566AD83E" w:rsidRDefault="39F6B553" w14:paraId="45A7D4A5" w14:textId="756A8464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Slack med SSK-N </w:t>
      </w:r>
      <w:r w:rsidRPr="566AD83E" w:rsidR="607C99B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finns</w:t>
      </w:r>
    </w:p>
    <w:p w:rsidR="00F639DD" w:rsidP="566AD83E" w:rsidRDefault="39F6B553" w14:paraId="64CFD1DF" w14:textId="7DDEA0FE">
      <w:pPr>
        <w:spacing w:line="276" w:lineRule="auto"/>
        <w:ind w:left="-20" w:right="73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4.5 </w:t>
      </w:r>
      <w:proofErr w:type="spellStart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FUM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 </w:t>
      </w:r>
    </w:p>
    <w:p w:rsidR="00F639DD" w:rsidP="566AD83E" w:rsidRDefault="39F6B553" w14:paraId="33855774" w14:textId="14091B0D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4.6 Näringslivsansvarig  </w:t>
      </w:r>
    </w:p>
    <w:p w:rsidR="00F639DD" w:rsidP="566AD83E" w:rsidRDefault="39FA2106" w14:paraId="609585B0" w14:textId="077B4613">
      <w:pPr>
        <w:pStyle w:val="Liststycke"/>
        <w:numPr>
          <w:ilvl w:val="0"/>
          <w:numId w:val="5"/>
        </w:numPr>
        <w:spacing w:line="321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Tygkassarna har kommit</w:t>
      </w:r>
    </w:p>
    <w:p w:rsidR="00F639DD" w:rsidP="566AD83E" w:rsidRDefault="7F99E9FB" w14:paraId="52326A7A" w14:textId="4590B4EB">
      <w:pPr>
        <w:pStyle w:val="Liststycke"/>
        <w:numPr>
          <w:ilvl w:val="0"/>
          <w:numId w:val="5"/>
        </w:numPr>
        <w:spacing w:line="321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Ryggsäckar beställda, kommer i slutet på november</w:t>
      </w:r>
    </w:p>
    <w:p w:rsidR="00F639DD" w:rsidP="4715549C" w:rsidRDefault="49485EFE" w14:paraId="10DCA3E8" w14:textId="1070A9C9">
      <w:pPr>
        <w:pStyle w:val="Liststycke"/>
        <w:numPr>
          <w:ilvl w:val="0"/>
          <w:numId w:val="5"/>
        </w:numPr>
        <w:spacing w:line="321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proofErr w:type="spellStart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CARMA</w:t>
      </w:r>
      <w:proofErr w:type="spellEnd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15/</w:t>
      </w:r>
      <w:proofErr w:type="gramStart"/>
      <w:r w:rsidRPr="4715549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2- 2</w:t>
      </w:r>
      <w:r w:rsidRPr="4715549C" w:rsidR="1E5E162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3</w:t>
      </w:r>
      <w:proofErr w:type="gramEnd"/>
    </w:p>
    <w:p w:rsidR="00F639DD" w:rsidP="566AD83E" w:rsidRDefault="39F6B553" w14:paraId="7545C922" w14:textId="08D98C10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4.7 Internationellt ansvarig  </w:t>
      </w:r>
    </w:p>
    <w:p w:rsidR="00F639DD" w:rsidP="566AD83E" w:rsidRDefault="39F6B553" w14:paraId="4AB8AE86" w14:textId="60728A91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4.8 PR Media</w:t>
      </w: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 </w:t>
      </w:r>
    </w:p>
    <w:p w:rsidR="00F639DD" w:rsidP="566AD83E" w:rsidRDefault="39F6B553" w14:paraId="744D1AA6" w14:textId="22840695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4.9 Sekreterare  </w:t>
      </w:r>
    </w:p>
    <w:p w:rsidR="00F639DD" w:rsidP="566AD83E" w:rsidRDefault="39F6B553" w14:paraId="7C94DD6D" w14:textId="0F61379C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4.10 Kassör  </w:t>
      </w:r>
    </w:p>
    <w:p w:rsidR="00F639DD" w:rsidP="566AD83E" w:rsidRDefault="39F6B553" w14:paraId="2DE95F72" w14:textId="397E5029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4.11 Vice ordförande  </w:t>
      </w:r>
    </w:p>
    <w:p w:rsidR="00F639DD" w:rsidP="566AD83E" w:rsidRDefault="39F6B553" w14:paraId="7F88833C" w14:textId="77676FCD">
      <w:pPr>
        <w:pStyle w:val="Liststycke"/>
        <w:numPr>
          <w:ilvl w:val="0"/>
          <w:numId w:val="4"/>
        </w:numPr>
        <w:spacing w:line="321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 </w:t>
      </w:r>
      <w:r w:rsidRPr="566AD83E" w:rsidR="69DCA87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Stormöte och sektionsmöte efteråt 29/11</w:t>
      </w:r>
    </w:p>
    <w:p w:rsidR="00F639DD" w:rsidP="566AD83E" w:rsidRDefault="39F6B553" w14:paraId="6D1ACED8" w14:textId="0185666F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lastRenderedPageBreak/>
        <w:t>4.12 Ordförande</w:t>
      </w: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  </w:t>
      </w:r>
    </w:p>
    <w:p w:rsidR="00F639DD" w:rsidP="566AD83E" w:rsidRDefault="39F6B553" w14:paraId="25036150" w14:textId="0A3B3F04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Ordförandeutskott </w:t>
      </w:r>
      <w:r w:rsidRPr="566AD83E" w:rsidR="1398C8C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19/10</w:t>
      </w:r>
    </w:p>
    <w:p w:rsidR="00F639DD" w:rsidP="566AD83E" w:rsidRDefault="39F6B553" w14:paraId="0E210684" w14:textId="4AA9391E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Utvärdering</w:t>
      </w:r>
    </w:p>
    <w:p w:rsidR="00F639DD" w:rsidP="566AD83E" w:rsidRDefault="2EE8240E" w14:paraId="4ABF5B92" w14:textId="42C19339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“Kaffe för en åsikt” fått en del svar på enkäten. Mer PR i fortsättningen, göra evenemang på FB </w:t>
      </w:r>
      <w:proofErr w:type="gram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istället</w:t>
      </w:r>
      <w:proofErr w:type="gramEnd"/>
    </w:p>
    <w:p w:rsidR="00F639DD" w:rsidP="566AD83E" w:rsidRDefault="016CBDB1" w14:paraId="4F1B7C3D" w14:textId="65E73859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</w:t>
      </w:r>
      <w:r w:rsidRPr="566AD83E" w:rsidR="47CA8C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ra uppslutning på karriärskväll</w:t>
      </w:r>
    </w:p>
    <w:p w:rsidR="00F639DD" w:rsidP="566AD83E" w:rsidRDefault="7681256C" w14:paraId="20105FAC" w14:textId="608A89A7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Bra uppslutning på pluggstugan</w:t>
      </w:r>
    </w:p>
    <w:p w:rsidRPr="004C0D78" w:rsidR="00F639DD" w:rsidP="566AD83E" w:rsidRDefault="456C50A4" w14:paraId="11C429BA" w14:textId="5EE5E49C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004C0D78">
        <w:rPr>
          <w:rFonts w:ascii="Times New Roman" w:hAnsi="Times New Roman" w:eastAsia="Times New Roman" w:cs="Times New Roman"/>
          <w:color w:val="000000" w:themeColor="text1"/>
          <w:lang w:val="sv-SE"/>
        </w:rPr>
        <w:t>Ordförande och vice har fått tillgång till drive med dokument från två tidigare sektioner</w:t>
      </w:r>
      <w:r w:rsidRPr="004C0D78" w:rsidR="00000000">
        <w:rPr>
          <w:lang w:val="sv-SE"/>
        </w:rPr>
        <w:br/>
      </w:r>
      <w:r w:rsidRPr="566AD83E" w:rsidR="39F6B55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>4.13 Aktivitetsgruppen</w:t>
      </w:r>
    </w:p>
    <w:p w:rsidR="00F639DD" w:rsidP="566AD83E" w:rsidRDefault="39F6B553" w14:paraId="70C31B40" w14:textId="78BFCF53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Pubquiz</w:t>
      </w:r>
      <w:proofErr w:type="spellEnd"/>
      <w:r w:rsidRPr="566AD83E" w:rsidR="581BE1A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20/10</w:t>
      </w:r>
    </w:p>
    <w:p w:rsidR="00F639DD" w:rsidP="566AD83E" w:rsidRDefault="39F6B553" w14:paraId="0D78D26D" w14:textId="21B6D203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Aktivitet medlemsveckan</w:t>
      </w:r>
      <w:r w:rsidRPr="566AD83E" w:rsidR="09A2F86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- tävling där alla medlemmar får vara </w:t>
      </w:r>
      <w:r w:rsidRPr="566AD83E" w:rsidR="68F56B0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med och tävla. Tävlingen går ut på att snurra ett hjul där man kan vinna olika priser. Medlemmar får vara med och tävla om presentkort på Ica. </w:t>
      </w:r>
    </w:p>
    <w:p w:rsidR="00F639DD" w:rsidP="566AD83E" w:rsidRDefault="0BAB458A" w14:paraId="4E4A45AE" w14:textId="601167D8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Börja prata om december månad vid nästa möte</w:t>
      </w:r>
    </w:p>
    <w:p w:rsidRPr="004C0D78" w:rsidR="00F639DD" w:rsidP="566AD83E" w:rsidRDefault="39F6B553" w14:paraId="0F7BAFB0" w14:textId="12AE2860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5. Motioner och </w:t>
      </w:r>
      <w:proofErr w:type="spellStart"/>
      <w:r w:rsidRPr="566AD83E">
        <w:rPr>
          <w:rFonts w:ascii="Segoe UI" w:hAnsi="Segoe UI" w:eastAsia="Segoe UI" w:cs="Segoe UI"/>
          <w:b/>
          <w:bCs/>
          <w:color w:val="000000" w:themeColor="text1"/>
          <w:sz w:val="24"/>
          <w:szCs w:val="24"/>
          <w:lang w:val="sv"/>
        </w:rPr>
        <w:t>äskningar</w:t>
      </w:r>
      <w:proofErr w:type="spellEnd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 </w:t>
      </w: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</w:p>
    <w:p w:rsidRPr="004C0D78" w:rsidR="00F639DD" w:rsidP="566AD83E" w:rsidRDefault="39F6B553" w14:paraId="1C2C5F58" w14:textId="76138FFE">
      <w:pPr>
        <w:spacing w:line="321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6. Gamla punkter och föregående protokoll </w:t>
      </w: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</w:t>
      </w:r>
    </w:p>
    <w:p w:rsidR="00F639DD" w:rsidP="566AD83E" w:rsidRDefault="39F6B553" w14:paraId="7A3712E6" w14:textId="30E798BE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7. Övriga frågor </w:t>
      </w:r>
    </w:p>
    <w:p w:rsidRPr="004C0D78" w:rsidR="00F639DD" w:rsidP="566AD83E" w:rsidRDefault="39F6B553" w14:paraId="737EB3DC" w14:textId="4EA473E6">
      <w:pPr>
        <w:spacing w:line="276" w:lineRule="auto"/>
        <w:ind w:left="-2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-SE"/>
        </w:rPr>
      </w:pPr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  <w:t xml:space="preserve">8. Mötets avslutande  </w:t>
      </w:r>
    </w:p>
    <w:p w:rsidR="00F639DD" w:rsidP="566AD83E" w:rsidRDefault="20A50E8F" w14:paraId="5C125AB6" w14:textId="337D2F98">
      <w:pPr>
        <w:spacing w:line="276" w:lineRule="auto"/>
        <w:ind w:left="-2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"/>
        </w:rPr>
      </w:pPr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Linnea </w:t>
      </w:r>
      <w:proofErr w:type="spellStart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>Beun</w:t>
      </w:r>
      <w:proofErr w:type="spellEnd"/>
      <w:r w:rsidRPr="566AD83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v"/>
        </w:rPr>
        <w:t xml:space="preserve"> avslutar mötet</w:t>
      </w:r>
    </w:p>
    <w:p w:rsidR="00F639DD" w:rsidP="566AD83E" w:rsidRDefault="20A50E8F" w14:paraId="70960000" w14:textId="4D9D86F7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Signaturer</w:t>
      </w:r>
      <w:proofErr w:type="spellEnd"/>
    </w:p>
    <w:p w:rsidR="00F639DD" w:rsidP="566AD83E" w:rsidRDefault="00F639DD" w14:paraId="5703AC7C" w14:textId="6DF504C6">
      <w:pPr>
        <w:spacing w:line="276" w:lineRule="auto"/>
      </w:pPr>
    </w:p>
    <w:p w:rsidR="00F639DD" w:rsidP="566AD83E" w:rsidRDefault="00000000" w14:paraId="4B35AFA9" w14:textId="46A424FB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i">
            <w:drawing>
              <wp:inline distT="0" distB="0" distL="0" distR="0" wp14:anchorId="7030AA37" wp14:editId="47E249D8">
                <wp:extent cx="1509330" cy="346821"/>
                <wp:effectExtent l="57150" t="57150" r="53340" b="72390"/>
                <wp:docPr id="1770610073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ContentPartPr/>
                          </w14:nvContentPartPr>
                          <w14:xfrm>
                            <a:off x="0" y="0"/>
                            <a:ext cx="1509330" cy="346821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pic="http://schemas.openxmlformats.org/drawingml/2006/picture" xmlns:w10="urn:schemas-microsoft-com:office:word" xmlns:v="urn:schemas-microsoft-com:vml" xmlns:o="urn:schemas-microsoft-com:office:office"/>
                    </mc:AlternateContent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</w:p>
    <w:p w:rsidR="00F639DD" w:rsidP="566AD83E" w:rsidRDefault="20A50E8F" w14:paraId="0E4AD960" w14:textId="231448C3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Linnéa</w:t>
      </w:r>
      <w:proofErr w:type="spellEnd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Beun</w:t>
      </w:r>
      <w:proofErr w:type="spellEnd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566AD83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Ordförande</w:t>
      </w:r>
      <w:proofErr w:type="spellEnd"/>
    </w:p>
    <w:p w:rsidR="00F639DD" w:rsidP="566AD83E" w:rsidRDefault="00000000" w14:paraId="60E6C493" w14:textId="75906392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i">
            <w:drawing>
              <wp:inline distT="0" distB="0" distL="0" distR="0" wp14:anchorId="620BFA28" wp14:editId="506288AD">
                <wp:extent cx="1511935" cy="1000125"/>
                <wp:effectExtent l="57150" t="57150" r="0" b="66675"/>
                <wp:docPr id="148406618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7">
                          <w14:nvContentPartPr>
                            <w14:cNvContentPartPr/>
                          </w14:nvContentPartPr>
                          <w14:xfrm>
                            <a:off x="0" y="0"/>
                            <a:ext cx="1511935" cy="100012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pic="http://schemas.openxmlformats.org/drawingml/2006/picture"/>
                    </mc:AlternateContent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pic="http://schemas.openxmlformats.org/drawingml/2006/picture"/>
        </mc:AlternateContent>
      </w:r>
    </w:p>
    <w:p w:rsidRPr="004C0D78" w:rsidR="00F639DD" w:rsidP="4715549C" w:rsidRDefault="20A50E8F" w14:paraId="5E834E83" w14:textId="6DDA5A08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4C0D7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  <w:t>Ebba Lindström, Vice Ordförande</w:t>
      </w:r>
    </w:p>
    <w:p w:rsidRPr="004C0D78" w:rsidR="4715549C" w:rsidP="4715549C" w:rsidRDefault="004C0D78" w14:paraId="0FFB869F" w14:textId="4DCA0A3C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eastAsia="Times New Roman" w:cs="Times New Roman"/>
          <w:b/>
          <w:bCs/>
          <w:noProof/>
          <w:color w:val="000000" w:themeColor="text1"/>
          <w:sz w:val="24"/>
          <w:szCs w:val="24"/>
          <w:lang w:val="sv-S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AF782B3" wp14:editId="6634FD6B">
                <wp:simplePos x="0" y="0"/>
                <wp:positionH relativeFrom="column">
                  <wp:posOffset>435978</wp:posOffset>
                </wp:positionH>
                <wp:positionV relativeFrom="paragraph">
                  <wp:posOffset>69896</wp:posOffset>
                </wp:positionV>
                <wp:extent cx="627120" cy="561960"/>
                <wp:effectExtent l="38100" t="38100" r="33655" b="35560"/>
                <wp:wrapNone/>
                <wp:docPr id="22" name="Pennanteckning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27120" cy="56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74CD5D97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ennanteckning 22" style="position:absolute;margin-left:33.65pt;margin-top:4.8pt;width:50.8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">
                <v:imagedata o:title="" r:id="rId9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noProof/>
          <w:color w:val="000000" w:themeColor="text1"/>
          <w:sz w:val="24"/>
          <w:szCs w:val="24"/>
          <w:lang w:val="sv-S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5CB14CC" wp14:editId="627EDA6D">
                <wp:simplePos x="0" y="0"/>
                <wp:positionH relativeFrom="column">
                  <wp:posOffset>172458</wp:posOffset>
                </wp:positionH>
                <wp:positionV relativeFrom="paragraph">
                  <wp:posOffset>81056</wp:posOffset>
                </wp:positionV>
                <wp:extent cx="273960" cy="464040"/>
                <wp:effectExtent l="38100" t="38100" r="43815" b="44450"/>
                <wp:wrapNone/>
                <wp:docPr id="20" name="Pennanteckning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3960" cy="46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Pennanteckning 20" style="position:absolute;margin-left:12.9pt;margin-top:5.7pt;width:22.9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" w14:anchorId="516AD44F">
                <v:imagedata o:title="" r:id="rId11"/>
              </v:shape>
            </w:pict>
          </mc:Fallback>
        </mc:AlternateContent>
      </w:r>
    </w:p>
    <w:p w:rsidRPr="004C0D78" w:rsidR="4715549C" w:rsidP="4715549C" w:rsidRDefault="4715549C" w14:paraId="08F78E8B" w14:textId="6B4F6D53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Pr="004C0D78" w:rsidR="00F639DD" w:rsidP="566AD83E" w:rsidRDefault="20A50E8F" w14:paraId="4C88A9A6" w14:textId="74600F05">
      <w:pPr>
        <w:spacing w:line="276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4C0D7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Ida </w:t>
      </w:r>
      <w:proofErr w:type="spellStart"/>
      <w:r w:rsidRPr="004C0D7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  <w:t>Billfeldt</w:t>
      </w:r>
      <w:proofErr w:type="spellEnd"/>
      <w:r w:rsidRPr="004C0D7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sv-SE"/>
        </w:rPr>
        <w:t>, PR &amp; Media och justerare</w:t>
      </w:r>
    </w:p>
    <w:p w:rsidRPr="004C0D78" w:rsidR="00F639DD" w:rsidP="566AD83E" w:rsidRDefault="00F639DD" w14:paraId="2C078E63" w14:textId="5E7AC11E">
      <w:pPr>
        <w:rPr>
          <w:lang w:val="sv-SE"/>
        </w:rPr>
      </w:pPr>
    </w:p>
    <w:sectPr w:rsidRPr="004C0D78" w:rsidR="00F639D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C842"/>
    <w:multiLevelType w:val="hybridMultilevel"/>
    <w:tmpl w:val="48F2F896"/>
    <w:lvl w:ilvl="0" w:tplc="21AE7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9A5B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B624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2CE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C0F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85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6A0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F611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364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DF1E1"/>
    <w:multiLevelType w:val="hybridMultilevel"/>
    <w:tmpl w:val="BE80BF5E"/>
    <w:lvl w:ilvl="0" w:tplc="FD74F8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F23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C2B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D61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E02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F04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400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844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C40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F632DE"/>
    <w:multiLevelType w:val="hybridMultilevel"/>
    <w:tmpl w:val="3AF05F9C"/>
    <w:lvl w:ilvl="0" w:tplc="4DFE7A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85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1A0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3E8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1E4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BC1F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AE7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CAA1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0F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101708"/>
    <w:multiLevelType w:val="hybridMultilevel"/>
    <w:tmpl w:val="3B8495E2"/>
    <w:lvl w:ilvl="0" w:tplc="A5204C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EF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F60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24D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9241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C00B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3CA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D654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1EDC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5A36AA"/>
    <w:multiLevelType w:val="hybridMultilevel"/>
    <w:tmpl w:val="EC02B3C4"/>
    <w:lvl w:ilvl="0" w:tplc="0B0E51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E2C1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32A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E2B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400B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E4E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228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36B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5AE0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8956F0"/>
    <w:multiLevelType w:val="hybridMultilevel"/>
    <w:tmpl w:val="6F20A1DA"/>
    <w:lvl w:ilvl="0" w:tplc="C712A52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875C5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84C122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4ACD8C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4D4A26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B5C0049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E62EC8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9AA00A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5C0BC9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E0DFE4B"/>
    <w:multiLevelType w:val="hybridMultilevel"/>
    <w:tmpl w:val="ECF06C94"/>
    <w:lvl w:ilvl="0" w:tplc="C66A54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645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947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242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640A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92C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0A22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1AD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7CF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B92956"/>
    <w:multiLevelType w:val="hybridMultilevel"/>
    <w:tmpl w:val="A4A83ED8"/>
    <w:lvl w:ilvl="0" w:tplc="727699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A0D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3E6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6A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06A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001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FE3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1E11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D85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9386AA"/>
    <w:multiLevelType w:val="hybridMultilevel"/>
    <w:tmpl w:val="81646BCE"/>
    <w:lvl w:ilvl="0" w:tplc="51DA7A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2BE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88B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3009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D6A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E005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6E8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7CA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7A3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0835640">
    <w:abstractNumId w:val="4"/>
  </w:num>
  <w:num w:numId="2" w16cid:durableId="50426191">
    <w:abstractNumId w:val="5"/>
  </w:num>
  <w:num w:numId="3" w16cid:durableId="1431898440">
    <w:abstractNumId w:val="7"/>
  </w:num>
  <w:num w:numId="4" w16cid:durableId="45643747">
    <w:abstractNumId w:val="0"/>
  </w:num>
  <w:num w:numId="5" w16cid:durableId="576133718">
    <w:abstractNumId w:val="1"/>
  </w:num>
  <w:num w:numId="6" w16cid:durableId="62409309">
    <w:abstractNumId w:val="2"/>
  </w:num>
  <w:num w:numId="7" w16cid:durableId="554435696">
    <w:abstractNumId w:val="8"/>
  </w:num>
  <w:num w:numId="8" w16cid:durableId="1866283855">
    <w:abstractNumId w:val="6"/>
  </w:num>
  <w:num w:numId="9" w16cid:durableId="69777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B3CFE"/>
    <w:rsid w:val="00000000"/>
    <w:rsid w:val="004C0D78"/>
    <w:rsid w:val="00F639DD"/>
    <w:rsid w:val="016CBDB1"/>
    <w:rsid w:val="029A2CE9"/>
    <w:rsid w:val="04A944C8"/>
    <w:rsid w:val="05183514"/>
    <w:rsid w:val="051ECE61"/>
    <w:rsid w:val="055D98FB"/>
    <w:rsid w:val="06231F58"/>
    <w:rsid w:val="06B4940B"/>
    <w:rsid w:val="06E9815D"/>
    <w:rsid w:val="06F9695C"/>
    <w:rsid w:val="08CF9E97"/>
    <w:rsid w:val="09A2F86A"/>
    <w:rsid w:val="0A310A1E"/>
    <w:rsid w:val="0ABEF690"/>
    <w:rsid w:val="0BAB458A"/>
    <w:rsid w:val="0C48FCB5"/>
    <w:rsid w:val="0D3AD5EB"/>
    <w:rsid w:val="0E3C09D1"/>
    <w:rsid w:val="0F41035D"/>
    <w:rsid w:val="125B5AE4"/>
    <w:rsid w:val="1398C8C7"/>
    <w:rsid w:val="13F11E5E"/>
    <w:rsid w:val="14176557"/>
    <w:rsid w:val="15EFDEFB"/>
    <w:rsid w:val="16894BF1"/>
    <w:rsid w:val="1AFDA0E5"/>
    <w:rsid w:val="1BC40D26"/>
    <w:rsid w:val="1CF87739"/>
    <w:rsid w:val="1E0C2BB7"/>
    <w:rsid w:val="1E5E1622"/>
    <w:rsid w:val="1E7A42C3"/>
    <w:rsid w:val="1E9672A9"/>
    <w:rsid w:val="20A50E8F"/>
    <w:rsid w:val="213291A2"/>
    <w:rsid w:val="21CE136B"/>
    <w:rsid w:val="22053EB2"/>
    <w:rsid w:val="22A3DFE1"/>
    <w:rsid w:val="235F02E4"/>
    <w:rsid w:val="246244DE"/>
    <w:rsid w:val="246F94B9"/>
    <w:rsid w:val="25AB000F"/>
    <w:rsid w:val="25E606A2"/>
    <w:rsid w:val="28748036"/>
    <w:rsid w:val="29FF15C0"/>
    <w:rsid w:val="2A183E1D"/>
    <w:rsid w:val="2A614403"/>
    <w:rsid w:val="2AD18662"/>
    <w:rsid w:val="2B59979C"/>
    <w:rsid w:val="2B747464"/>
    <w:rsid w:val="2C754449"/>
    <w:rsid w:val="2E092724"/>
    <w:rsid w:val="2EE3C1BA"/>
    <w:rsid w:val="2EE8240E"/>
    <w:rsid w:val="2EFCEA17"/>
    <w:rsid w:val="2FACE50B"/>
    <w:rsid w:val="3148B56C"/>
    <w:rsid w:val="3198C419"/>
    <w:rsid w:val="31E8D554"/>
    <w:rsid w:val="320A27A5"/>
    <w:rsid w:val="320EBD21"/>
    <w:rsid w:val="32DED584"/>
    <w:rsid w:val="3480562E"/>
    <w:rsid w:val="3519166B"/>
    <w:rsid w:val="3523C57D"/>
    <w:rsid w:val="360B0429"/>
    <w:rsid w:val="38796929"/>
    <w:rsid w:val="39F6B553"/>
    <w:rsid w:val="39FA2106"/>
    <w:rsid w:val="3B1D2866"/>
    <w:rsid w:val="3BCA3248"/>
    <w:rsid w:val="3D460686"/>
    <w:rsid w:val="3D603003"/>
    <w:rsid w:val="3D6BC5B7"/>
    <w:rsid w:val="3E98C743"/>
    <w:rsid w:val="40847B0E"/>
    <w:rsid w:val="408C5084"/>
    <w:rsid w:val="408C6894"/>
    <w:rsid w:val="415ED936"/>
    <w:rsid w:val="42D47448"/>
    <w:rsid w:val="43BC1BD0"/>
    <w:rsid w:val="456C50A4"/>
    <w:rsid w:val="46734FE2"/>
    <w:rsid w:val="470CE4EF"/>
    <w:rsid w:val="4715549C"/>
    <w:rsid w:val="473AFB36"/>
    <w:rsid w:val="47CA8C93"/>
    <w:rsid w:val="49485EFE"/>
    <w:rsid w:val="4A2B5D54"/>
    <w:rsid w:val="4BE05612"/>
    <w:rsid w:val="4BE56AE6"/>
    <w:rsid w:val="500614EB"/>
    <w:rsid w:val="50B3C735"/>
    <w:rsid w:val="52D2E559"/>
    <w:rsid w:val="53EB67F7"/>
    <w:rsid w:val="54160799"/>
    <w:rsid w:val="544E03A4"/>
    <w:rsid w:val="55873858"/>
    <w:rsid w:val="566AD83E"/>
    <w:rsid w:val="567B3CFE"/>
    <w:rsid w:val="573EB1FD"/>
    <w:rsid w:val="57B2BCBA"/>
    <w:rsid w:val="581BE1AE"/>
    <w:rsid w:val="5B24093A"/>
    <w:rsid w:val="5FB7E043"/>
    <w:rsid w:val="607C99BE"/>
    <w:rsid w:val="60C2DD63"/>
    <w:rsid w:val="61404026"/>
    <w:rsid w:val="61934ABE"/>
    <w:rsid w:val="61A99A69"/>
    <w:rsid w:val="623173D3"/>
    <w:rsid w:val="6287F584"/>
    <w:rsid w:val="63456ACA"/>
    <w:rsid w:val="660399CF"/>
    <w:rsid w:val="68F56B02"/>
    <w:rsid w:val="69DCA878"/>
    <w:rsid w:val="6ADAEA32"/>
    <w:rsid w:val="6B3A2D04"/>
    <w:rsid w:val="6C2C07DB"/>
    <w:rsid w:val="6C7A6337"/>
    <w:rsid w:val="6DFD6CB5"/>
    <w:rsid w:val="6E0718D7"/>
    <w:rsid w:val="720C179B"/>
    <w:rsid w:val="73A3B749"/>
    <w:rsid w:val="75A07415"/>
    <w:rsid w:val="75BBA9E0"/>
    <w:rsid w:val="7681256C"/>
    <w:rsid w:val="78D64329"/>
    <w:rsid w:val="795A754B"/>
    <w:rsid w:val="79B4806D"/>
    <w:rsid w:val="7B1BBFD5"/>
    <w:rsid w:val="7C911E79"/>
    <w:rsid w:val="7DC6BBC5"/>
    <w:rsid w:val="7E2CEEDA"/>
    <w:rsid w:val="7F99E9FB"/>
    <w:rsid w:val="7FABC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3CFE"/>
  <w15:chartTrackingRefBased/>
  <w15:docId w15:val="{C8B842B8-0ECB-4D75-995C-9879AF1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3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customXml" Target="ink/ink2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ink/ink1.xml" Id="rId6" /><Relationship Type="http://schemas.openxmlformats.org/officeDocument/2006/relationships/image" Target="media/image3.png" Id="rId11" /><Relationship Type="http://schemas.openxmlformats.org/officeDocument/2006/relationships/image" Target="media/image1.png" Id="rId5" /><Relationship Type="http://schemas.openxmlformats.org/officeDocument/2006/relationships/customXml" Target="ink/ink4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8T17:17:12.63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224 126 16383 0 0,'0'3'0'0'0,"0"4"0"0"0,0 4 0 0 0,0 2 0 0 0,0 6 0 0 0,0 6 0 0 0,0 1 0 0 0,0-1 0 0 0,0-1 0 0 0,0 0 0 0 0,0 1 0 0 0,0-3 0 0 0,0 0 0 0 0,0-3 0 0 0,0 6 0 0 0,0 10 0 0 0,-3 11 0 0 0,-4 4 0 0 0,-7 2 0 0 0,-4-4 0 0 0,1-8 0 0 0,1-4 0 0 0,2-6 0 0 0,2-8 0 0 0,2-4 0 0 0,2-3 0 0 0,4 0 0 0 0,-1-3 0 0 0,0-1 0 0 0,-2 1 0 0 0,-3 2 0 0 0,1 0 0 0 0,-2 0 0 0 0,2-2 0 0 0,2 2 0 0 0,-1-2 0 0 0,1 0 0 0 0,-2-3 0 0 0,2-5 0 0 0,1-6 0 0 0,5-6 0 0 0,3-5 0 0 0,3 0 0 0 0,2-1 0 0 0,-1 0 0 0 0,2 1 0 0 0,2 3 0 0 0,3 4 0 0 0,-2-1 0 0 0,2 1 0 0 0,0 2 0 0 0,2 1 0 0 0,1 1 0 0 0,1 2 0 0 0,0 0 0 0 0,1 0 0 0 0,-3 3 0 0 0,-1 1 0 0 0,0 0 0 0 0,0 3 0 0 0,2-1 0 0 0,0-1 0 0 0,1-1 0 0 0,1-2 0 0 0,-1 0 0 0 0,1-2 0 0 0,0 0 0 0 0,0 0 0 0 0,-1 0 0 0 0,1 0 0 0 0,0 0 0 0 0,-3-4 0 0 0,-2 0 0 0 0,1-3 0 0 0,1-3 0 0 0,-3-3 0 0 0,0 1 0 0 0,-2-1 0 0 0,1 0 0 0 0,0 0 0 0 0,3 4 0 0 0,1 3 0 0 0,1 3 0 0 0,1 4 0 0 0,3 6 0 0 0,8 4 0 0 0,8 3 0 0 0,7 3 0 0 0,1-2 0 0 0,1-4 0 0 0,0-3 0 0 0,0-3 0 0 0,-6-3 0 0 0,-3-1 0 0 0,-5-1 0 0 0,-4-1 0 0 0,-5 0 0 0 0,-2 1 0 0 0,-2-4 0 0 0,0 0 0 0 0,-2 0 0 0 0,1 1 0 0 0,0 0 0 0 0,0 2 0 0 0,3 0 0 0 0,2 4 0 0 0,-1 1 0 0 0,0 0 0 0 0,-2-1 0 0 0,3 0 0 0 0,4-2 0 0 0,0 0 0 0 0,1-1 0 0 0,3 0 0 0 0,5 0 0 0 0,-1 0 0 0 0,-3 0 0 0 0,-3 0 0 0 0,-1 0 0 0 0,1 0 0 0 0,2 0 0 0 0,-2 0 0 0 0,5 0 0 0 0,-2-3 0 0 0,-2-4 0 0 0,-4-1 0 0 0,-2 1 0 0 0,-3 2 0 0 0,-1 1 0 0 0,-2-1 0 0 0,1 0 0 0 0,-1 1 0 0 0,0 1 0 0 0,0-2 0 0 0,0 0 0 0 0,-2-2 0 0 0,-2 0 0 0 0,-5 1 0 0 0,-8 2 0 0 0,-6 1 0 0 0,-5 2 0 0 0,-4 0 0 0 0,-3 4 0 0 0,0 1 0 0 0,-1 0 0 0 0,0 3 0 0 0,0-1 0 0 0,4 2 0 0 0,3 3 0 0 0,5 3 0 0 0,3 1 0 0 0,6-1 0 0 0,5-4 0 0 0,4-3 0 0 0,4-3 0 0 0,4-1 0 0 0,6-3 0 0 0,5-3 0 0 0,8-5 0 0 0,20-6 0 0 0,8-7 0 0 0,3-4 0 0 0,4 4 0 0 0,-5-2 0 0 0,-7 4 0 0 0,-11 2 0 0 0,-9 0 0 0 0,-7 1 0 0 0,-8 3 0 0 0,-4 0 0 0 0,-3 3 0 0 0,-2 3 0 0 0,-1 0 0 0 0,-6 0 0 0 0,-8 3 0 0 0,-7 0 0 0 0,-6 3 0 0 0,-3 0 0 0 0,-1 4 0 0 0,4 4 0 0 0,-1 4 0 0 0,0 3 0 0 0,1 3 0 0 0,0-3 0 0 0,2 0 0 0 0,2 1 0 0 0,6-3 0 0 0,2 1 0 0 0,5-3 0 0 0,4-3 0 0 0,3-3 0 0 0,3-1 0 0 0,1-2 0 0 0,4-1 0 0 0,4-1 0 0 0,-1-2 0 0 0,-3-2 0 0 0,-2 1 0 0 0,0 1 0 0 0,-1 0 0 0 0,-1 2 0 0 0,0 0 0 0 0,3 1 0 0 0,2 0 0 0 0,-1 0 0 0 0,-1 0 0 0 0,0 0 0 0 0,-1 1 0 0 0,-1-1 0 0 0,0 0 0 0 0,0 0 0 0 0,-3 0 0 0 0</inkml:trace>
  <inkml:trace contextRef="#ctx0" brushRef="#br0" timeOffset="36.48">2887 249 16383 0 0,'0'3'0'0'0,"0"4"0"0"0,0 4 0 0 0,0 3 0 0 0,3 2 0 0 0,1 4 0 0 0,0 2 0 0 0,2-2 0 0 0,0-3 0 0 0,2 0 0 0 0,0-1 0 0 0,2 4 0 0 0,-2 0 0 0 0,-1 1 0 0 0,0-4 0 0 0,0-1 0 0 0,-2-1 0 0 0,-1 0 0 0 0,-2 1 0 0 0,-1 1 0 0 0,-1-1 0 0 0,3-1 0 0 0,1-2 0 0 0,2 4 0 0 0,1 2 0 0 0,2 0 0 0 0,-1 0 0 0 0,-2 1 0 0 0,2-2 0 0 0,-1 1 0 0 0,1-4 0 0 0,0-1 0 0 0,1 0 0 0 0,-1 0 0 0 0,-2 2 0 0 0,-4-6 0 0 0,-7-10 0 0 0,-4-6 0 0 0,-2-4 0 0 0,-1-3 0 0 0,1-3 0 0 0,0-5 0 0 0,-2-1 0 0 0,2-1 0 0 0,2 2 0 0 0,1 0 0 0 0,-3 2 0 0 0,2 0 0 0 0,-2 1 0 0 0,2 0 0 0 0,-1 0 0 0 0,2-2 0 0 0,1-4 0 0 0,0 1 0 0 0,1 0 0 0 0,1 0 0 0 0,1 1 0 0 0,2 2 0 0 0,1 0 0 0 0,1 2 0 0 0,0 0 0 0 0,0 0 0 0 0,1 0 0 0 0,-1 1 0 0 0,0 0 0 0 0,3-1 0 0 0,1 1 0 0 0,3-1 0 0 0,3 4 0 0 0,0-3 0 0 0,1-1 0 0 0,-1 0 0 0 0,4-4 0 0 0,2 3 0 0 0,2 1 0 0 0,3 0 0 0 0,5 1 0 0 0,0 3 0 0 0,5 1 0 0 0,4 0 0 0 0,-2 2 0 0 0,0-1 0 0 0,-3 3 0 0 0,-3 2 0 0 0,-1 3 0 0 0,-1 1 0 0 0,-3 2 0 0 0,-1 1 0 0 0,-1 0 0 0 0,-2 1 0 0 0,-3 2 0 0 0,-2 5 0 0 0,-3 3 0 0 0,-2 3 0 0 0,-4 5 0 0 0,-2 5 0 0 0,-1 5 0 0 0,-4 4 0 0 0,-5 1 0 0 0,-3 2 0 0 0,-1-3 0 0 0,3-4 0 0 0,-1 0 0 0 0,-1-3 0 0 0,-3-3 0 0 0,2-2 0 0 0,0-1 0 0 0,2-2 0 0 0,-1-3 0 0 0,2-2 0 0 0,3 0 0 0 0,-1 2 0 0 0,-3-3 0 0 0,1 0 0 0 0,-1 1 0 0 0,1 1 0 0 0,2 1 0 0 0,0-1 0 0 0,0-1 0 0 0,-1-3 0 0 0,0-5 0 0 0,5-7 0 0 0,3-6 0 0 0,2-5 0 0 0,3 0 0 0 0,0 0 0 0 0,3 1 0 0 0,4 3 0 0 0,1 3 0 0 0,3 2 0 0 0,4 3 0 0 0,4 0 0 0 0,5 2 0 0 0,3 2 0 0 0,-1 2 0 0 0,1 2 0 0 0,0 4 0 0 0,-2 5 0 0 0,0 0 0 0 0,-2 4 0 0 0,0-2 0 0 0,-5-1 0 0 0,-3-3 0 0 0,-5-2 0 0 0,-2 4 0 0 0,-3 2 0 0 0,-4 1 0 0 0,-2 0 0 0 0,-2 0 0 0 0,-2 0 0 0 0,0-1 0 0 0,-1 3 0 0 0,-3-2 0 0 0,0-1 0 0 0,-6-1 0 0 0,-5-4 0 0 0,1 0 0 0 0,0-3 0 0 0,-4-3 0 0 0,1 1 0 0 0,0-2 0 0 0,1-1 0 0 0,-1-2 0 0 0,1-2 0 0 0,-2 0 0 0 0,1-1 0 0 0,0 0 0 0 0,-1 0 0 0 0,0-3 0 0 0,1-2 0 0 0,2-2 0 0 0,1 0 0 0 0,3-2 0 0 0,1 1 0 0 0,1 1 0 0 0</inkml:trace>
  <inkml:trace contextRef="#ctx0" brushRef="#br0" timeOffset="36.48">4193 849 16383 0 0,'0'0'0'0'0</inkml:trace>
  <inkml:trace contextRef="#ctx0" brushRef="#br0" timeOffset="36.48">2341 320 16383 0 0,'0'0'0'0'0</inkml:trace>
  <inkml:trace contextRef="#ctx0" brushRef="#br0" timeOffset="36.48">577 267 16383 0 0,'0'0'0'0'0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8T17:16:04.24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2004 16383 0 0,'13'-2'0'0'0,"12"-9"0"0"0,14-6 0 0 0,17-2 0 0 0,16-7 0 0 0,14-8 0 0 0,6-1 0 0 0,-6 4 0 0 0,-9 3 0 0 0,-7 0 0 0 0,-7 2 0 0 0,-4 0 0 0 0,-6 1 0 0 0,-8 1 0 0 0,-8 1 0 0 0,-5 0 0 0 0,-4 1 0 0 0,-6-1 0 0 0,1 1 0 0 0,-4 1 0 0 0,-1 2 0 0 0,-3 2 0 0 0,0-2 0 0 0,1 0 0 0 0,-3 1 0 0 0,-1 1 0 0 0,-3 0 0 0 0,1 1 0 0 0,0 1 0 0 0,-1-1 0 0 0,-2 1 0 0 0,-1 3 0 0 0,1 0 0 0 0,0 1 0 0 0,-1-2 0 0 0,-1 0 0 0 0,-1-1 0 0 0,-2 0 0 0 0,-2-2 0 0 0,-1 4 0 0 0,-5 0 0 0 0,-4 3 0 0 0,-3 2 0 0 0,2 0 0 0 0,-1 2 0 0 0,0 0 0 0 0,-2 3 0 0 0,1 0 0 0 0,-2 2 0 0 0,0 0 0 0 0,-3 0 0 0 0,-1 0 0 0 0,1 3 0 0 0,-2 1 0 0 0,-1-1 0 0 0,4 2 0 0 0,2 1 0 0 0,-2 1 0 0 0,-3 2 0 0 0,0 2 0 0 0,-3 3 0 0 0,1 0 0 0 0,-1 1 0 0 0,-3 3 0 0 0,-1 1 0 0 0,1 3 0 0 0,0 2 0 0 0,2 0 0 0 0,2 1 0 0 0,2 1 0 0 0,0-1 0 0 0,1 0 0 0 0,0-1 0 0 0,-1-2 0 0 0,0 0 0 0 0,1-1 0 0 0,3 1 0 0 0,5 0 0 0 0,2-3 0 0 0,2 3 0 0 0,0 1 0 0 0,-3-1 0 0 0,0-3 0 0 0,-2 0 0 0 0,1-1 0 0 0,0 2 0 0 0,2 0 0 0 0,0 2 0 0 0,-2-3 0 0 0,-1 0 0 0 0,2 0 0 0 0,2 0 0 0 0,2-2 0 0 0,4-1 0 0 0,-3 3 0 0 0,1 2 0 0 0,1 1 0 0 0,-2-2 0 0 0,1 0 0 0 0,0 1 0 0 0,-1-1 0 0 0,-2-1 0 0 0,3-1 0 0 0,2-1 0 0 0,0-1 0 0 0,0-1 0 0 0,2 1 0 0 0,0-2 0 0 0,0 2 0 0 0,3-4 0 0 0,1 0 0 0 0,-1-1 0 0 0,3-1 0 0 0,1-3 0 0 0,4-1 0 0 0,2-4 0 0 0,0-1 0 0 0,3-1 0 0 0,-3-3 0 0 0,1-1 0 0 0,2 1 0 0 0,3-1 0 0 0,1-3 0 0 0,2-4 0 0 0,-1-2 0 0 0,3-1 0 0 0,-5-3 0 0 0,-1 2 0 0 0,-4-2 0 0 0,-3 2 0 0 0,1-1 0 0 0,0 3 0 0 0,-3 1 0 0 0,1 0 0 0 0,1 0 0 0 0,-1-2 0 0 0,-1 0 0 0 0,0 0 0 0 0,-3-1 0 0 0,-3-1 0 0 0,-5 4 0 0 0,-7 3 0 0 0,-3 5 0 0 0,-5 4 0 0 0,-3 7 0 0 0,1 5 0 0 0,-6 8 0 0 0,-3 6 0 0 0,-4 6 0 0 0,-2 3 0 0 0,-3 5 0 0 0,-4 5 0 0 0,2-1 0 0 0,3-3 0 0 0,4-3 0 0 0,1 0 0 0 0,4-6 0 0 0,6-7 0 0 0,5-5 0 0 0,-1 0 0 0 0,3-2 0 0 0,3 0 0 0 0,2-1 0 0 0,-1-5 0 0 0,-1 1 0 0 0,2-1 0 0 0,2 0 0 0 0,2 1 0 0 0,-1-1 0 0 0,1-2 0 0 0,2 2 0 0 0,0 0 0 0 0,7-1 0 0 0,4-3 0 0 0,5-2 0 0 0,10-6 0 0 0,8-10 0 0 0,12-10 0 0 0,14-19 0 0 0,16-17 0 0 0,13-18 0 0 0,5-6 0 0 0,-5 3 0 0 0,-2-4 0 0 0,1-6 0 0 0,-10 6 0 0 0,-12 13 0 0 0,-12 7 0 0 0,-6 6 0 0 0,-7 10 0 0 0,-5 7 0 0 0,-5 0 0 0 0,-4 6 0 0 0,-4 2 0 0 0,1 2 0 0 0,-5 2 0 0 0,-3 1 0 0 0,-2 4 0 0 0,-1 0 0 0 0,-2-2 0 0 0,1 3 0 0 0,0-1 0 0 0,1 0 0 0 0,-3-1 0 0 0,-3 1 0 0 0,1-1 0 0 0,0 2 0 0 0,-1-3 0 0 0,1-1 0 0 0,0 0 0 0 0,-1 3 0 0 0,-1 0 0 0 0,-1 3 0 0 0,-1 2 0 0 0,-1-1 0 0 0,0 3 0 0 0,0-2 0 0 0,0 2 0 0 0,0-1 0 0 0,0 0 0 0 0,-4 3 0 0 0,-2 3 0 0 0,-2 3 0 0 0,-7 2 0 0 0,-2 4 0 0 0,-2-1 0 0 0,-2 4 0 0 0,-2 4 0 0 0,-1 3 0 0 0,-1 2 0 0 0,-1 5 0 0 0,-2 2 0 0 0,-1 2 0 0 0,-1 4 0 0 0,0-1 0 0 0,3 1 0 0 0,2 2 0 0 0,-2 1 0 0 0,-1-1 0 0 0,1-1 0 0 0,6-1 0 0 0,3-1 0 0 0,3 1 0 0 0,0-1 0 0 0,4 1 0 0 0,1 0 0 0 0,1 0 0 0 0,2 0 0 0 0,-5 4 0 0 0,-1-1 0 0 0,3 0 0 0 0,-2 4 0 0 0,1-3 0 0 0,2-1 0 0 0,2-5 0 0 0,1-3 0 0 0,3 1 0 0 0,0 1 0 0 0,0-1 0 0 0,1 0 0 0 0,1-2 0 0 0,-3 1 0 0 0,1-1 0 0 0,-1 0 0 0 0,2-1 0 0 0,0 0 0 0 0,1-3 0 0 0,0 1 0 0 0,-1 2 0 0 0,-2 1 0 0 0,-2-1 0 0 0,1-1 0 0 0,0 0 0 0 0,1 2 0 0 0,-1 0 0 0 0,0 0 0 0 0,2-2 0 0 0,-1 0 0 0 0,0 2 0 0 0,0 3 0 0 0,0 0 0 0 0,2-1 0 0 0,0-2 0 0 0,1-1 0 0 0,0 1 0 0 0,1 1 0 0 0,0-2 0 0 0,1 0 0 0 0,-1-1 0 0 0,0-1 0 0 0,0-1 0 0 0,0 1 0 0 0,0-2 0 0 0,3 2 0 0 0,3-1 0 0 0,1 0 0 0 0,1 0 0 0 0,0 0 0 0 0,-1 0 0 0 0,0-2 0 0 0,1-4 0 0 0,0-1 0 0 0,1-1 0 0 0,4-2 0 0 0,5-3 0 0 0,2 0 0 0 0,6-7 0 0 0,5-4 0 0 0,3-7 0 0 0,2-7 0 0 0,6-9 0 0 0,12-13 0 0 0,5-7 0 0 0,0-8 0 0 0,-3-4 0 0 0,-7 1 0 0 0,-8 9 0 0 0,-6 6 0 0 0,-5 6 0 0 0,-3 5 0 0 0,-7 6 0 0 0,-6 5 0 0 0,-5 6 0 0 0,-2 2 0 0 0,-3 3 0 0 0,2 1 0 0 0,2 2 0 0 0,-1 2 0 0 0,-1-1 0 0 0,-2-1 0 0 0,-2-1 0 0 0,0 0 0 0 0,-2-2 0 0 0,-2 3 0 0 0,-4 3 0 0 0,-4 5 0 0 0,-2 7 0 0 0,-3 4 0 0 0,-2 5 0 0 0,0 2 0 0 0,2 4 0 0 0,-1 5 0 0 0,-1-4 0 0 0,1 3 0 0 0,-1-1 0 0 0,2-2 0 0 0,1-3 0 0 0,3-3 0 0 0,1 0 0 0 0,1 0 0 0 0,0-2 0 0 0,2-1 0 0 0,0 0 0 0 0,1 2 0 0 0,-2 0 0 0 0,1-2 0 0 0,-1 1 0 0 0,1 1 0 0 0,1 2 0 0 0,3 0 0 0 0,0 1 0 0 0,5-3 0 0 0,4-2 0 0 0,3-4 0 0 0,4-3 0 0 0,0-1 0 0 0,3-2 0 0 0,-1-3 0 0 0,2-1 0 0 0,1-5 0 0 0,-1-4 0 0 0,1-4 0 0 0,5-5 0 0 0,4-4 0 0 0,3-5 0 0 0,1-8 0 0 0,1-4 0 0 0,-3 0 0 0 0,-4 0 0 0 0,0 0 0 0 0,0 0 0 0 0,-2 3 0 0 0,-4 6 0 0 0,-3 8 0 0 0,-5 4 0 0 0,-3 0 0 0 0,-1 1 0 0 0,-2 2 0 0 0,-1 2 0 0 0,-2 1 0 0 0,2 0 0 0 0,0 1 0 0 0,1 0 0 0 0,4 0 0 0 0,-1 0 0 0 0,-2 1 0 0 0,-1-2 0 0 0,-1 2 0 0 0,-2-2 0 0 0,-2 1 0 0 0,0 0 0 0 0,0-1 0 0 0,0 2 0 0 0,0-2 0 0 0,-1 1 0 0 0,1 0 0 0 0,0 0 0 0 0,-3 2 0 0 0,0 2 0 0 0,-3 1 0 0 0,-3 3 0 0 0,-2 7 0 0 0,-2 3 0 0 0,-2 3 0 0 0,0 0 0 0 0,2 2 0 0 0,1 1 0 0 0,-1 5 0 0 0,0 6 0 0 0,0 0 0 0 0,-1 2 0 0 0,-1-2 0 0 0,1-2 0 0 0,1 0 0 0 0,1-2 0 0 0,2 2 0 0 0,2 1 0 0 0,-3-1 0 0 0,0-1 0 0 0,-2 1 0 0 0,-1-2 0 0 0,0 2 0 0 0,1 0 0 0 0,1 1 0 0 0,2 1 0 0 0,3 3 0 0 0,1 3 0 0 0,0 1 0 0 0,-3 5 0 0 0,-3 2 0 0 0,-2-1 0 0 0,1 1 0 0 0,1-2 0 0 0,-1 3 0 0 0,3-3 0 0 0,-1 1 0 0 0,2 1 0 0 0,1-2 0 0 0,-2-3 0 0 0,1-3 0 0 0,3-2 0 0 0,-5 1 0 0 0,2-2 0 0 0,1-1 0 0 0,2-1 0 0 0,3 0 0 0 0,-2 1 0 0 0,1 0 0 0 0,-2-2 0 0 0,0-1 0 0 0,2-2 0 0 0,0 2 0 0 0,2 0 0 0 0,1 1 0 0 0,0 2 0 0 0,1 0 0 0 0,1 1 0 0 0,-1-3 0 0 0,0-1 0 0 0,0 1 0 0 0,1 2 0 0 0,-1 1 0 0 0,0 1 0 0 0,0-2 0 0 0,0 2 0 0 0,0-2 0 0 0,0 0 0 0 0,0-3 0 0 0,2-5 0 0 0,2-1 0 0 0,2-3 0 0 0,2-3 0 0 0,4-4 0 0 0,-2-4 0 0 0,4-4 0 0 0,5-7 0 0 0,7-9 0 0 0,1-7 0 0 0,3-5 0 0 0,2-5 0 0 0,1-4 0 0 0,-3-6 0 0 0,-5 1 0 0 0,0 3 0 0 0,-1 5 0 0 0,-5-1 0 0 0,-1 6 0 0 0,0 4 0 0 0,-6 5 0 0 0,0 4 0 0 0,-3 4 0 0 0,-3 0 0 0 0,0-1 0 0 0,-1 2 0 0 0,-1-3 0 0 0,-2-2 0 0 0,0-2 0 0 0,-1 2 0 0 0,-1 1 0 0 0,0 2 0 0 0,-1 2 0 0 0,1-1 0 0 0,-3 2 0 0 0,-3 0 0 0 0,-3 2 0 0 0,0 2 0 0 0,-2 0 0 0 0,-1-2 0 0 0,-1 3 0 0 0,0 2 0 0 0,-2 3 0 0 0,-1 1 0 0 0,1 6 0 0 0,-1 1 0 0 0,4 3 0 0 0,0 1 0 0 0,-1 1 0 0 0,1 2 0 0 0,-1 3 0 0 0,2-1 0 0 0,2 3 0 0 0,0 1 0 0 0,1-1 0 0 0,-3-2 0 0 0,1-1 0 0 0,0-3 0 0 0,1 1 0 0 0,1 0 0 0 0,0 1 0 0 0,-1 2 0 0 0,2 1 0 0 0,2 1 0 0 0,2-1 0 0 0,3 2 0 0 0,5-1 0 0 0,4-2 0 0 0,3-1 0 0 0,2-2 0 0 0,4-4 0 0 0,1-2 0 0 0,1-4 0 0 0,4-5 0 0 0,5-7 0 0 0,6-12 0 0 0,3-14 0 0 0,4-6 0 0 0,6-9 0 0 0,2-2 0 0 0,1-6 0 0 0,4-7 0 0 0,-4 0 0 0 0,-6 8 0 0 0,-6 11 0 0 0,-4 2 0 0 0,1 7 0 0 0,-3 5 0 0 0,-5 6 0 0 0,-6 5 0 0 0,0 7 0 0 0,-5 4 0 0 0,-3 3 0 0 0,2 2 0 0 0,-2-1 0 0 0,-1 1 0 0 0,0 2 0 0 0,4 0 0 0 0,0 0 0 0 0,0 2 0 0 0,4 2 0 0 0,-2 2 0 0 0,1 3 0 0 0,-2 0 0 0 0,0 0 0 0 0,-1-1 0 0 0,-4 2 0 0 0,-1 0 0 0 0,-1 0 0 0 0,2-2 0 0 0,-6 0 0 0 0,-5 0 0 0 0,-6-2 0 0 0,-5 0 0 0 0,-6 2 0 0 0,-6 2 0 0 0,-4-1 0 0 0,-1 2 0 0 0,2 2 0 0 0,3 4 0 0 0,-4 1 0 0 0,3 2 0 0 0,0 2 0 0 0,-1 2 0 0 0,0 3 0 0 0,-1 7 0 0 0,1-2 0 0 0,3-1 0 0 0,1 2 0 0 0,1 1 0 0 0,1-3 0 0 0,4-1 0 0 0,2-1 0 0 0,-1-2 0 0 0,3-1 0 0 0,-1-2 0 0 0,0-1 0 0 0,-2-1 0 0 0,2 2 0 0 0,2 0 0 0 0,3 0 0 0 0,1 3 0 0 0,2-2 0 0 0,2 1 0 0 0,0 1 0 0 0,0 2 0 0 0,1 0 0 0 0,0-1 0 0 0,-1-3 0 0 0,0 0 0 0 0,3-6 0 0 0,5-2 0 0 0,5-8 0 0 0,5-4 0 0 0,2-6 0 0 0,2-6 0 0 0,7-4 0 0 0,-1-3 0 0 0,-1-3 0 0 0,-4 0 0 0 0,-2 4 0 0 0,-6 3 0 0 0,-5 0 0 0 0,-3 2 0 0 0,1 0 0 0 0,0 0 0 0 0,0 0 0 0 0,3-1 0 0 0,-2 0 0 0 0,-1 0 0 0 0,-3 5 0 0 0,-2 7 0 0 0,-2 6 0 0 0,0 6 0 0 0,-2 3 0 0 0,-1 5 0 0 0,-2 3 0 0 0,0 0 0 0 0,-1-4 0 0 0,-1-1 0 0 0,2 1 0 0 0,0 1 0 0 0,2 0 0 0 0,1 1 0 0 0,1-2 0 0 0,0-1 0 0 0,0 1 0 0 0,2-3 0 0 0,4-4 0 0 0,6-3 0 0 0,6-6 0 0 0,6-4 0 0 0,11-13 0 0 0,28-37 0 0 0,39-52 0 0 0,23-43 0 0 0,14-44 0 0 0,-2-21 0 0 0,-11-2 0 0 0,-24 15 0 0 0,-22 13 0 0 0,-17 16 0 0 0,-19 27 0 0 0,-14 29 0 0 0,-13 25 0 0 0,-8 23 0 0 0,-7 17 0 0 0,-3 13 0 0 0,-2 10 0 0 0,0 7 0 0 0,1 5 0 0 0,-2 2 0 0 0,-4 4 0 0 0,0 0 0 0 0,0 3 0 0 0,-3 2 0 0 0,-2 2 0 0 0,-2 2 0 0 0,-3 0 0 0 0,-6 1 0 0 0,-6 6 0 0 0,-3 3 0 0 0,-18 20 0 0 0,-31 29 0 0 0,-33 34 0 0 0,-21 25 0 0 0,-11 20 0 0 0,-6 16 0 0 0,-6 12 0 0 0,-1 12 0 0 0,11-6 0 0 0,25-19 0 0 0,19-18 0 0 0,17-13 0 0 0,21-9 0 0 0,13-17 0 0 0,14-18 0 0 0,11-18 0 0 0,8-11 0 0 0,5-8 0 0 0,3-6 0 0 0,0-4 0 0 0,3-1 0 0 0,3-4 0 0 0,1-3 0 0 0,0 0 0 0 0,0-4 0 0 0,0-2 0 0 0,0-2 0 0 0,4-1 0 0 0,-3 1 0 0 0,0 1 0 0 0,2-1 0 0 0,0 0 0 0 0,2 2 0 0 0,0-2 0 0 0,1 2 0 0 0,2-1 0 0 0,2 0 0 0 0,2 0 0 0 0,2 1 0 0 0,4-4 0 0 0,1-3 0 0 0,-1 0 0 0 0,-3 0 0 0 0,0-1 0 0 0,-2 1 0 0 0,-2 1 0 0 0,-1 1 0 0 0,-2 3 0 0 0,-2 0 0 0 0,0 0 0 0 0,0 2 0 0 0,0-1 0 0 0,-1 1 0 0 0,1-1 0 0 0,0 1 0 0 0,2-1 0 0 0,2 2 0 0 0,1 0 0 0 0,4-3 0 0 0,-1 1 0 0 0,2-3 0 0 0,2-3 0 0 0,0-4 0 0 0,4-3 0 0 0,12-10 0 0 0,20-19 0 0 0,21-22 0 0 0,34-34 0 0 0,32-30 0 0 0,12-15 0 0 0,0-1 0 0 0,-6 6 0 0 0,-14 14 0 0 0,-23 20 0 0 0,-25 22 0 0 0,-23 21 0 0 0,-18 15 0 0 0,-13 13 0 0 0,-12 6 0 0 0,-4 7 0 0 0,-1 3 0 0 0,-3 4 0 0 0,-2 6 0 0 0,-1 2 0 0 0,-1 7 0 0 0,-4 3 0 0 0,0 3 0 0 0,-3 2 0 0 0,-1 1 0 0 0,2 0 0 0 0,1 0 0 0 0,1 1 0 0 0,1-2 0 0 0,1-2 0 0 0,1-3 0 0 0,0-2 0 0 0,4 1 0 0 0,4 0 0 0 0,3-1 0 0 0,3 0 0 0 0,8-4 0 0 0,11-4 0 0 0,4-4 0 0 0,3-3 0 0 0,9-4 0 0 0,1-10 0 0 0,-1-4 0 0 0,-6 2 0 0 0,-5 1 0 0 0,-7-2 0 0 0,-5 3 0 0 0,-5-1 0 0 0,-3 1 0 0 0,-3 2 0 0 0,-1 1 0 0 0,-3 6 0 0 0,3 6 0 0 0,-3 6 0 0 0,1 3 0 0 0,3 1 0 0 0,-1 3 0 0 0,-1 2 0 0 0,1 0 0 0 0,3 1 0 0 0,-2 1 0 0 0,5-1 0 0 0,3-1 0 0 0,12-5 0 0 0,14-3 0 0 0,18-12 0 0 0,20-22 0 0 0,14-16 0 0 0,2-13 0 0 0,-14 1 0 0 0,-13 3 0 0 0,-18 7 0 0 0,-15 6 0 0 0,-9 7 0 0 0,-13 3 0 0 0,-7 9 0 0 0,-2 5 0 0 0,-1 6 0 0 0,-1 5 0 0 0,2 3 0 0 0,0 2 0 0 0,-1-2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4T14:34:36.2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1091 24575,'0'-30'0,"0"-37"0,0 29 0,0-40 0,0 35 0,0-14 0,0-1 0,0 14 0,0 21 0,0 5 0,0 13 0,0-2 0,0 4 0,0-3 0,1 2 0,1-7 0,2-11 0,4-11 0,1-8 0,1-1 0,-2 7 0,-3 9 0,-1 10 0,-2 7 0,-1 3 0,0 3 0,-1-1 0,1-1 0,0-2 0,1-5 0,2-3 0,-1 0 0,1 0 0,-2 4 0,-1-1 0,-1-3 0,1-6 0,1-5 0,1-3 0,-1 1 0,-1 0 0,-1 4 0,0 4 0,0 5 0,0 5 0,0 5 0,0 2 0,0 1 0,0 0 0,0 0 0,0 1 0,0-2 0,0 1 0,-1-2 0,-1-1 0,-2-2 0,-2 1 0,0 0 0,0 3 0,-1 1 0,0 1 0,-1 1 0,0 0 0,0 0 0,1 0 0,0 0 0,0 1 0,1 2 0,2 1 0,1 2 0,1 1 0,0 1 0,0 1 0,1-1 0,0 0 0,1 1 0,0-1 0,0 0 0,0 0 0,0-1 0,0 0 0,0-1 0,0 1 0,0 2 0,0 4 0,0 4 0,0 1 0,0-1 0,0-4 0,0-3 0,0-2 0,0 1 0,1 0 0,1 5 0,0 2 0,1 3 0,0 0 0,-2-1 0,1-2 0,0 2 0,-1 0 0,-1 0 0,0 1 0,0 0 0,1-1 0,0 1 0,1 2 0,1 3 0,-2 4 0,1 6 0,-2 0 0,0-1 0,0-1 0,1-3 0,0-1 0,1 0 0,0-1 0,-1 0 0,2 1 0,-1-1 0,1-2 0,-1 0 0,-1-1 0,2 1 0,-2 1 0,0 3 0,0 1 0,-1 1 0,0-1 0,0-2 0,0-3 0,0-6 0,2-6 0,0-5 0,1-1 0,2-1 0,1 2 0,2 3 0,0 0 0,1-1 0,0-3 0,3-3 0,3-1 0,5-1 0,2 1 0,1-1 0,1-1 0,1-1 0,2 0 0,2-2 0,5-5 0,2-7 0,0-6 0,-1-3 0,-4-1 0,-5 3 0,-3 1 0,-3 4 0,-3 1 0,-2 2 0,-4 1 0,-3 1 0,-4 2 0,-2-1 0,-1-3 0,0-3 0,0-4 0,0-2 0,-1-3 0,0-1 0,0 0 0,0 4 0,-1 5 0,-1 4 0,0 5 0,-1 0 0,-1-1 0,-2-3 0,-2-4 0,-3-2 0,-2 0 0,2 8 0,-4-1 0,5 7 0,-4 1 0,4 1 0,-5 2 0,2 0 0,-4 0 0,-1 1 0,0 4 0,0 0 0,1 3 0,2 0 0,1 3 0,-1 3 0,1 1 0,-1 3 0,6-8 0,1 3 0,5-5 0,1 3 0,-3 6 0,1 4 0,0 7 0,2 1 0,1 2 0,1-1 0,0 4 0,0-7 0,0 13 0,1-13 0,1 16 0,2-12 0,2 5 0,0-13 0,-1-2 0,-1-11 0,2 0 0,2-2 0,3-2 0,4 3 0,1-2 0,2-3 0,-4-2 0,4-1 0,-1-3 0,5-2 0,2-5 0,2-5 0,-2-4 0,-2-4 0,-4-1 0,-4-2 0,-3 0 0,-4 1 0,-3 2 0,-2 3 0,-2 2 0,0 0 0,0 0 0,0-2 0,-2-5 0,0 6 0,-1-9 0,1 3 0,-1-18 0,2 1 0,-2-1 0,0 3 0,-1 14 0,-1-1 0,2 10 0,0 4 0,1 3 0,0 2 0,0 1 0,1 1 0,0 4 0,1 5 0,0 0 0,2 8 0,3 1 0,2 7 0,3 4 0,-2 4 0,1-1 0,-1 0 0,-2-1 0,0-2 0,-1 1 0,0 0 0,0 1 0,-1 0 0,1-3 0,0-4 0,-2-6 0,2 2 0,-2-6 0,2 6 0,-1-4 0,1 3 0,1-1 0,2 1 0,2 5 0,3 2 0,0 0 0,0-1 0,-2-6 0,-3-5 0,0-6 0,-2-2 0,-1-1 0,-1 0 0,0-1 0,4-3 0,2-4 0,4-4 0,4-5 0,-2 0 0,1-8 0,-5-3 0,-1-14 0,-5-4 0,-3-22 0,-3 10 0,-3-11 0,-4 10 0,-4 1 0,-6-33 0,7 31 0,0-35 0,8 34 0,0 10 0,2-4 0,0 25 0,5-9 0,8-2 0,6 12 0,23-5 0,8 20 0,15 5 0,6 22 0,-3 21 0,-10 18 0,-10 16 0,-18-8 0,-7 15 0,-15-12 0,-1 16 0,-8-3 0,-10 3 0,-9-4 0,-7-8 0,1-16 0,5-14 0,10-23 0,5-10 0,6-12 0,8-6 0,9-8 0,11-8 0,8-5 0,2 6 0,4 6 0,-13 13 0,9 4 0,-11 13 0,9 8 0,-1 10 0,1 8 0,-3 0 0,-3-3 0,-8-8 0,-6-3 0,-4-2 0,-1 1 0,0 2 0,0 1 0,-3 1 0,-2-1 0,-4-1 0,-4-3 0,-7-1 0,-9-1 0,-15-1 0,-13-2 0,-13-1 0,11-4 0,-10-1 0,22-4 0,-5 3 0,10 0 0,1 2 0,-1 2 0,2 0 0,-9 4 0,5-1 0,-7 2 0,4-2 0,3 0 0,3-1 0,1 1 0,4 1 0,5 0 0,3 0 0,3-1 0,-2 4 0,-3 3 0,-1 4 0,1-1 0,3-3 0,5-5 0,5-5 0,3-6 0,1-4 0,2-3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4T14:34:09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24575,'0'14'0,"0"16"0,0 47 0,0-8 0,0 4 0,0 1 0,0 8 0,0-13 0,0 1 0,0 21 0,0-37 0,0-1 0,0 36 0,0-13 0,0-18 0,0-13 0,1-8 0,4-4 0,6-2 0,6-5 0,3-5 0,1-8 0,3-7 0,13-9 0,26-11 0,18-11 0,-31 9 0,0-1 0,2-1 0,-2 1 0,38-15 0,-17 6 0,-25 5 0,-19 6 0,-14 3 0,-8-2 0,-9-4 0,-12-3 0,-9 0 0,-8 8 0,-1 5 0,0 7 0,6 8 0,-12 13 0,5 15 0,-8 15 0,4 9 0,8 6 0,8-4 0,11-10 0,7-15 0,7-20 0,9-7 0,12-9 0,16-2 0,13-4 0,8-5 0,1-8 0,2-15 0,-23 5 0,2-15 0,-26 14 0,-2-3 0,-8 10 0,-5 12 0,-1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Ebba Lindström</dc:creator>
  <keywords/>
  <dc:description/>
  <lastModifiedBy>Ida Billfeldt</lastModifiedBy>
  <revision>3</revision>
  <dcterms:created xsi:type="dcterms:W3CDTF">2022-10-18T15:17:00.0000000Z</dcterms:created>
  <dcterms:modified xsi:type="dcterms:W3CDTF">2022-11-06T13:00:03.3665510Z</dcterms:modified>
</coreProperties>
</file>